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FBF" w:rsidRPr="008275DA" w:rsidRDefault="00B53FBF">
      <w:pPr>
        <w:rPr>
          <w:sz w:val="28"/>
        </w:rPr>
      </w:pPr>
    </w:p>
    <w:tbl>
      <w:tblPr>
        <w:tblStyle w:val="TableGrid"/>
        <w:tblpPr w:leftFromText="180" w:rightFromText="180" w:vertAnchor="page" w:horzAnchor="page" w:tblpXSpec="center" w:tblpY="4865"/>
        <w:tblW w:w="0" w:type="auto"/>
        <w:jc w:val="center"/>
        <w:tblLook w:val="00BF"/>
      </w:tblPr>
      <w:tblGrid>
        <w:gridCol w:w="3312"/>
        <w:gridCol w:w="3312"/>
        <w:gridCol w:w="3312"/>
      </w:tblGrid>
      <w:tr w:rsidR="00B53FBF" w:rsidRPr="008275DA">
        <w:trPr>
          <w:trHeight w:val="1790"/>
          <w:jc w:val="center"/>
        </w:trPr>
        <w:tc>
          <w:tcPr>
            <w:tcW w:w="3312" w:type="dxa"/>
          </w:tcPr>
          <w:p w:rsidR="00B53FBF" w:rsidRPr="00B501EA" w:rsidRDefault="00B501EA" w:rsidP="00B501E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Timeline</w:t>
            </w:r>
          </w:p>
          <w:p w:rsidR="00B53FBF" w:rsidRPr="008275DA" w:rsidRDefault="00B501EA" w:rsidP="00B501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Create a timeline of your explorer's life: include</w:t>
            </w:r>
            <w:r w:rsidR="00AA77FF">
              <w:rPr>
                <w:sz w:val="28"/>
              </w:rPr>
              <w:t xml:space="preserve"> </w:t>
            </w:r>
            <w:r w:rsidR="00B53FBF" w:rsidRPr="008275DA">
              <w:rPr>
                <w:sz w:val="28"/>
              </w:rPr>
              <w:t xml:space="preserve">date </w:t>
            </w:r>
            <w:r>
              <w:rPr>
                <w:sz w:val="28"/>
              </w:rPr>
              <w:t>of birth and death, as well as dates of voyages or major accomplishments.</w:t>
            </w:r>
          </w:p>
          <w:p w:rsidR="00B501EA" w:rsidRDefault="00B53FBF" w:rsidP="00B501EA">
            <w:pPr>
              <w:jc w:val="center"/>
              <w:rPr>
                <w:sz w:val="28"/>
              </w:rPr>
            </w:pPr>
            <w:r w:rsidRPr="008275DA">
              <w:rPr>
                <w:sz w:val="28"/>
              </w:rPr>
              <w:t>(5 points)</w:t>
            </w:r>
          </w:p>
          <w:p w:rsidR="00B53FBF" w:rsidRPr="008275DA" w:rsidRDefault="00B53FBF" w:rsidP="00B501EA">
            <w:pPr>
              <w:jc w:val="center"/>
              <w:rPr>
                <w:sz w:val="28"/>
              </w:rPr>
            </w:pPr>
          </w:p>
        </w:tc>
        <w:tc>
          <w:tcPr>
            <w:tcW w:w="3312" w:type="dxa"/>
          </w:tcPr>
          <w:p w:rsidR="008275DA" w:rsidRPr="00B501EA" w:rsidRDefault="00B501EA" w:rsidP="00B501EA">
            <w:pPr>
              <w:jc w:val="center"/>
              <w:rPr>
                <w:b/>
                <w:sz w:val="28"/>
              </w:rPr>
            </w:pPr>
            <w:r w:rsidRPr="00B501EA">
              <w:rPr>
                <w:b/>
                <w:sz w:val="28"/>
              </w:rPr>
              <w:t>Text Features</w:t>
            </w:r>
          </w:p>
          <w:p w:rsidR="008275DA" w:rsidRPr="008275DA" w:rsidRDefault="00B501EA" w:rsidP="00B501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  <w:r w:rsidR="00AA77FF">
              <w:rPr>
                <w:sz w:val="28"/>
              </w:rPr>
              <w:t>nclude a portrait of the explorer</w:t>
            </w:r>
            <w:r>
              <w:rPr>
                <w:sz w:val="28"/>
              </w:rPr>
              <w:t>; decide if it is a primary or secondary source.</w:t>
            </w:r>
            <w:r w:rsidR="008275DA" w:rsidRPr="008275DA">
              <w:rPr>
                <w:sz w:val="28"/>
              </w:rPr>
              <w:t xml:space="preserve"> </w:t>
            </w:r>
          </w:p>
          <w:p w:rsidR="00B53FBF" w:rsidRPr="008275DA" w:rsidRDefault="008275DA" w:rsidP="00B501EA">
            <w:pPr>
              <w:jc w:val="center"/>
              <w:rPr>
                <w:sz w:val="28"/>
              </w:rPr>
            </w:pPr>
            <w:r w:rsidRPr="008275DA">
              <w:rPr>
                <w:sz w:val="28"/>
              </w:rPr>
              <w:t>(5 points)</w:t>
            </w:r>
          </w:p>
        </w:tc>
        <w:tc>
          <w:tcPr>
            <w:tcW w:w="3312" w:type="dxa"/>
          </w:tcPr>
          <w:p w:rsidR="008275DA" w:rsidRPr="00B501EA" w:rsidRDefault="00B501EA" w:rsidP="00B501E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Explorer's Quote</w:t>
            </w:r>
          </w:p>
          <w:p w:rsidR="008275DA" w:rsidRPr="008275DA" w:rsidRDefault="00B501EA" w:rsidP="00B501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Use vocabulary from our study to include words that the individual would have said</w:t>
            </w:r>
            <w:r w:rsidR="008275DA" w:rsidRPr="008275DA">
              <w:rPr>
                <w:sz w:val="28"/>
              </w:rPr>
              <w:t>.</w:t>
            </w:r>
          </w:p>
          <w:p w:rsidR="00B53FBF" w:rsidRPr="008275DA" w:rsidRDefault="008275DA" w:rsidP="00B501EA">
            <w:pPr>
              <w:jc w:val="center"/>
              <w:rPr>
                <w:sz w:val="28"/>
              </w:rPr>
            </w:pPr>
            <w:r w:rsidRPr="008275DA">
              <w:rPr>
                <w:sz w:val="28"/>
              </w:rPr>
              <w:t>(5 points)</w:t>
            </w:r>
          </w:p>
        </w:tc>
      </w:tr>
      <w:tr w:rsidR="00B53FBF" w:rsidRPr="008275DA">
        <w:trPr>
          <w:trHeight w:val="1781"/>
          <w:jc w:val="center"/>
        </w:trPr>
        <w:tc>
          <w:tcPr>
            <w:tcW w:w="3312" w:type="dxa"/>
          </w:tcPr>
          <w:p w:rsidR="008275DA" w:rsidRPr="00B501EA" w:rsidRDefault="004C2169" w:rsidP="00B501E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Setting</w:t>
            </w:r>
          </w:p>
          <w:p w:rsidR="00AA77FF" w:rsidRDefault="004C2169" w:rsidP="00B501EA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Describe the setting: time and place. </w:t>
            </w:r>
            <w:r w:rsidR="00AA77FF">
              <w:rPr>
                <w:sz w:val="28"/>
              </w:rPr>
              <w:t>Tell the country the explorer sailed for as well as the years he or she conducted voyages.</w:t>
            </w:r>
            <w:r>
              <w:rPr>
                <w:sz w:val="28"/>
              </w:rPr>
              <w:t xml:space="preserve"> Was this the same country he was born? How did the location or time period affect their travel?</w:t>
            </w:r>
          </w:p>
          <w:p w:rsidR="00B53FBF" w:rsidRPr="008275DA" w:rsidRDefault="00AA77FF" w:rsidP="00B501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(10 points)</w:t>
            </w:r>
          </w:p>
        </w:tc>
        <w:tc>
          <w:tcPr>
            <w:tcW w:w="3312" w:type="dxa"/>
          </w:tcPr>
          <w:p w:rsidR="008275DA" w:rsidRPr="00AA77FF" w:rsidRDefault="008275DA" w:rsidP="00B501EA">
            <w:pPr>
              <w:jc w:val="center"/>
              <w:rPr>
                <w:b/>
                <w:sz w:val="28"/>
              </w:rPr>
            </w:pPr>
          </w:p>
          <w:p w:rsidR="008275DA" w:rsidRPr="00AA77FF" w:rsidRDefault="00AA77FF" w:rsidP="00B501EA">
            <w:pPr>
              <w:jc w:val="center"/>
              <w:rPr>
                <w:b/>
                <w:sz w:val="28"/>
              </w:rPr>
            </w:pPr>
            <w:r w:rsidRPr="00AA77FF">
              <w:rPr>
                <w:b/>
                <w:sz w:val="28"/>
              </w:rPr>
              <w:t>Include a map of your explorer’s route. It may show more than one expedition. Be sure to label countries or important locations.</w:t>
            </w:r>
          </w:p>
          <w:p w:rsidR="004C2169" w:rsidRDefault="008275DA" w:rsidP="00B501EA">
            <w:pPr>
              <w:jc w:val="center"/>
              <w:rPr>
                <w:b/>
                <w:sz w:val="28"/>
              </w:rPr>
            </w:pPr>
            <w:r w:rsidRPr="00AA77FF">
              <w:rPr>
                <w:b/>
                <w:sz w:val="28"/>
              </w:rPr>
              <w:t>(10 points)</w:t>
            </w:r>
          </w:p>
          <w:p w:rsidR="00B53FBF" w:rsidRPr="008275DA" w:rsidRDefault="00B53FBF" w:rsidP="00B501EA">
            <w:pPr>
              <w:jc w:val="center"/>
              <w:rPr>
                <w:sz w:val="28"/>
              </w:rPr>
            </w:pPr>
          </w:p>
        </w:tc>
        <w:tc>
          <w:tcPr>
            <w:tcW w:w="3312" w:type="dxa"/>
          </w:tcPr>
          <w:p w:rsidR="004C2169" w:rsidRDefault="004C2169" w:rsidP="00B501E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Motivation</w:t>
            </w:r>
          </w:p>
          <w:p w:rsidR="008275DA" w:rsidRPr="004C2169" w:rsidRDefault="008275DA" w:rsidP="00B501EA">
            <w:pPr>
              <w:jc w:val="center"/>
              <w:rPr>
                <w:b/>
                <w:sz w:val="28"/>
              </w:rPr>
            </w:pPr>
          </w:p>
          <w:p w:rsidR="00AA77FF" w:rsidRDefault="00AA77FF" w:rsidP="00B501EA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What was your explorer looking for? Did they find it? </w:t>
            </w:r>
            <w:r w:rsidR="004C2169">
              <w:rPr>
                <w:sz w:val="28"/>
              </w:rPr>
              <w:t xml:space="preserve">What was their motivation for exploration? </w:t>
            </w:r>
          </w:p>
          <w:p w:rsidR="00B53FBF" w:rsidRPr="008275DA" w:rsidRDefault="00AA77FF" w:rsidP="00B501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(10 points)</w:t>
            </w:r>
          </w:p>
        </w:tc>
      </w:tr>
      <w:tr w:rsidR="00B53FBF" w:rsidRPr="008275DA">
        <w:trPr>
          <w:trHeight w:val="1898"/>
          <w:jc w:val="center"/>
        </w:trPr>
        <w:tc>
          <w:tcPr>
            <w:tcW w:w="3312" w:type="dxa"/>
          </w:tcPr>
          <w:p w:rsidR="004C2169" w:rsidRDefault="004C2169" w:rsidP="00B501E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Achievements</w:t>
            </w:r>
          </w:p>
          <w:p w:rsidR="004C2169" w:rsidRDefault="004C2169" w:rsidP="00B501EA">
            <w:pPr>
              <w:jc w:val="center"/>
              <w:rPr>
                <w:sz w:val="28"/>
              </w:rPr>
            </w:pPr>
          </w:p>
          <w:p w:rsidR="0083389C" w:rsidRDefault="0083389C" w:rsidP="00B501EA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Tell about the individual’s contributions and achievements. Be sure to include what </w:t>
            </w:r>
            <w:r w:rsidR="004C2169">
              <w:rPr>
                <w:sz w:val="28"/>
              </w:rPr>
              <w:t>he/she</w:t>
            </w:r>
            <w:r>
              <w:rPr>
                <w:sz w:val="28"/>
              </w:rPr>
              <w:t xml:space="preserve"> are remembered for most as well as how </w:t>
            </w:r>
            <w:r w:rsidR="004C2169">
              <w:rPr>
                <w:sz w:val="28"/>
              </w:rPr>
              <w:t>his/her</w:t>
            </w:r>
            <w:r>
              <w:rPr>
                <w:sz w:val="28"/>
              </w:rPr>
              <w:t xml:space="preserve"> accomplishments have impacted others after them. Provide insight.</w:t>
            </w:r>
          </w:p>
          <w:p w:rsidR="0083389C" w:rsidRPr="008275DA" w:rsidRDefault="0083389C" w:rsidP="00B501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(20 points)</w:t>
            </w:r>
          </w:p>
          <w:p w:rsidR="00B53FBF" w:rsidRPr="008275DA" w:rsidRDefault="00B53FBF" w:rsidP="00B501EA">
            <w:pPr>
              <w:jc w:val="center"/>
              <w:rPr>
                <w:sz w:val="28"/>
              </w:rPr>
            </w:pPr>
          </w:p>
        </w:tc>
        <w:tc>
          <w:tcPr>
            <w:tcW w:w="3312" w:type="dxa"/>
          </w:tcPr>
          <w:p w:rsidR="00B501EA" w:rsidRDefault="00AA77FF" w:rsidP="00B501EA">
            <w:pPr>
              <w:jc w:val="center"/>
              <w:rPr>
                <w:sz w:val="28"/>
              </w:rPr>
            </w:pPr>
            <w:r w:rsidRPr="00B501EA">
              <w:rPr>
                <w:b/>
                <w:sz w:val="28"/>
              </w:rPr>
              <w:t>Provide a description of his or her character</w:t>
            </w:r>
            <w:r w:rsidR="00B501EA">
              <w:rPr>
                <w:b/>
                <w:sz w:val="28"/>
              </w:rPr>
              <w:t>.</w:t>
            </w:r>
            <w:r>
              <w:rPr>
                <w:sz w:val="28"/>
              </w:rPr>
              <w:t xml:space="preserve"> </w:t>
            </w:r>
          </w:p>
          <w:p w:rsidR="00AA77FF" w:rsidRDefault="00AA77FF" w:rsidP="00B501EA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What kind of a person were they and how do you know? </w:t>
            </w:r>
          </w:p>
          <w:p w:rsidR="00AA77FF" w:rsidRDefault="00AA77FF" w:rsidP="00B501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(20 points)</w:t>
            </w:r>
          </w:p>
          <w:p w:rsidR="00AA77FF" w:rsidRPr="00B501EA" w:rsidRDefault="00B501EA" w:rsidP="00B501EA">
            <w:pPr>
              <w:jc w:val="center"/>
              <w:rPr>
                <w:b/>
                <w:sz w:val="28"/>
              </w:rPr>
            </w:pPr>
            <w:r w:rsidRPr="00B501EA">
              <w:rPr>
                <w:b/>
                <w:sz w:val="28"/>
              </w:rPr>
              <w:t>Journal Entry</w:t>
            </w:r>
          </w:p>
          <w:p w:rsidR="00AA77FF" w:rsidRDefault="00AA77FF" w:rsidP="00B501EA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Create an original journal entry or </w:t>
            </w:r>
            <w:proofErr w:type="gramStart"/>
            <w:r>
              <w:rPr>
                <w:sz w:val="28"/>
              </w:rPr>
              <w:t>ship’s</w:t>
            </w:r>
            <w:proofErr w:type="gramEnd"/>
            <w:r>
              <w:rPr>
                <w:sz w:val="28"/>
              </w:rPr>
              <w:t xml:space="preserve"> log telling about the journey.</w:t>
            </w:r>
            <w:r w:rsidR="00B501EA">
              <w:rPr>
                <w:sz w:val="28"/>
              </w:rPr>
              <w:t xml:space="preserve"> Use a primary source document to assist in authenticity.</w:t>
            </w:r>
          </w:p>
          <w:p w:rsidR="00B53FBF" w:rsidRPr="008275DA" w:rsidRDefault="00AA77FF" w:rsidP="00B501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(20 points)</w:t>
            </w:r>
          </w:p>
        </w:tc>
        <w:tc>
          <w:tcPr>
            <w:tcW w:w="3312" w:type="dxa"/>
          </w:tcPr>
          <w:p w:rsidR="00B501EA" w:rsidRDefault="00B501EA" w:rsidP="00B501E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Hardships and Challenges</w:t>
            </w:r>
          </w:p>
          <w:p w:rsidR="0083389C" w:rsidRPr="00B501EA" w:rsidRDefault="0083389C" w:rsidP="00B501EA">
            <w:pPr>
              <w:jc w:val="center"/>
              <w:rPr>
                <w:b/>
                <w:sz w:val="28"/>
              </w:rPr>
            </w:pPr>
          </w:p>
          <w:p w:rsidR="008275DA" w:rsidRDefault="0083389C" w:rsidP="00B501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Describe the hardships and challenges the individual faced</w:t>
            </w:r>
            <w:r w:rsidR="004C2169">
              <w:rPr>
                <w:sz w:val="28"/>
              </w:rPr>
              <w:t xml:space="preserve"> on his/her voyage</w:t>
            </w:r>
            <w:r>
              <w:rPr>
                <w:sz w:val="28"/>
              </w:rPr>
              <w:t>. Be sure to include h</w:t>
            </w:r>
            <w:r w:rsidR="004C2169">
              <w:rPr>
                <w:sz w:val="28"/>
              </w:rPr>
              <w:t xml:space="preserve">ow this </w:t>
            </w:r>
            <w:r>
              <w:rPr>
                <w:sz w:val="28"/>
              </w:rPr>
              <w:t xml:space="preserve">may have </w:t>
            </w:r>
            <w:r w:rsidR="004C2169">
              <w:rPr>
                <w:sz w:val="28"/>
              </w:rPr>
              <w:t>contributed to his/her journey</w:t>
            </w:r>
            <w:r>
              <w:rPr>
                <w:sz w:val="28"/>
              </w:rPr>
              <w:t xml:space="preserve">. </w:t>
            </w:r>
          </w:p>
          <w:p w:rsidR="00B53FBF" w:rsidRPr="008275DA" w:rsidRDefault="008275DA" w:rsidP="00B501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(20 points)</w:t>
            </w:r>
          </w:p>
        </w:tc>
      </w:tr>
    </w:tbl>
    <w:p w:rsidR="00B53FBF" w:rsidRPr="008275DA" w:rsidRDefault="00AA77FF">
      <w:pPr>
        <w:rPr>
          <w:sz w:val="28"/>
        </w:rPr>
      </w:pPr>
      <w:r>
        <w:rPr>
          <w:sz w:val="28"/>
        </w:rPr>
        <w:t>Explorer</w:t>
      </w:r>
      <w:r w:rsidR="00B53FBF" w:rsidRPr="008275DA">
        <w:rPr>
          <w:sz w:val="28"/>
        </w:rPr>
        <w:tab/>
      </w:r>
      <w:r w:rsidR="008275DA">
        <w:rPr>
          <w:sz w:val="28"/>
        </w:rPr>
        <w:tab/>
      </w:r>
      <w:r w:rsidR="008275DA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8275DA">
        <w:rPr>
          <w:sz w:val="28"/>
        </w:rPr>
        <w:t>Name________________________</w:t>
      </w:r>
    </w:p>
    <w:p w:rsidR="004C2169" w:rsidRDefault="008275DA" w:rsidP="004C2169">
      <w:pPr>
        <w:rPr>
          <w:sz w:val="28"/>
        </w:rPr>
      </w:pPr>
      <w:r>
        <w:rPr>
          <w:sz w:val="28"/>
        </w:rPr>
        <w:t>Research Project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B53FBF" w:rsidRPr="008275DA">
        <w:rPr>
          <w:sz w:val="28"/>
        </w:rPr>
        <w:tab/>
      </w:r>
      <w:r w:rsidR="00B53FBF" w:rsidRPr="008275DA">
        <w:rPr>
          <w:sz w:val="28"/>
        </w:rPr>
        <w:tab/>
        <w:t>Date __________________________</w:t>
      </w:r>
    </w:p>
    <w:p w:rsidR="00B53FBF" w:rsidRPr="004C2169" w:rsidRDefault="00B501EA" w:rsidP="004C2169">
      <w:pPr>
        <w:rPr>
          <w:sz w:val="28"/>
        </w:rPr>
      </w:pPr>
      <w:r>
        <w:rPr>
          <w:rFonts w:ascii="TimesNewRomanMS" w:hAnsi="TimesNewRomanMS" w:cs="TimesNewRomanMS"/>
          <w:sz w:val="56"/>
          <w:szCs w:val="72"/>
        </w:rPr>
        <w:tab/>
      </w:r>
      <w:r w:rsidR="004C2169">
        <w:rPr>
          <w:rFonts w:ascii="TimesNewRomanMS" w:hAnsi="TimesNewRomanMS" w:cs="TimesNewRomanMS"/>
          <w:sz w:val="56"/>
          <w:szCs w:val="72"/>
        </w:rPr>
        <w:t xml:space="preserve">      </w:t>
      </w:r>
    </w:p>
    <w:p w:rsidR="00B501EA" w:rsidRDefault="00B53FBF">
      <w:pPr>
        <w:rPr>
          <w:sz w:val="28"/>
        </w:rPr>
      </w:pPr>
      <w:r w:rsidRPr="008275DA">
        <w:rPr>
          <w:sz w:val="28"/>
        </w:rPr>
        <w:t>Choose any combination of activities below to include in your repo</w:t>
      </w:r>
      <w:r w:rsidR="008275DA" w:rsidRPr="008275DA">
        <w:rPr>
          <w:sz w:val="28"/>
        </w:rPr>
        <w:t>rt</w:t>
      </w:r>
      <w:r w:rsidR="008275DA">
        <w:rPr>
          <w:sz w:val="28"/>
        </w:rPr>
        <w:t xml:space="preserve"> to total at </w:t>
      </w:r>
      <w:r w:rsidR="008275DA" w:rsidRPr="0083389C">
        <w:rPr>
          <w:sz w:val="28"/>
          <w:u w:val="single"/>
        </w:rPr>
        <w:t>least</w:t>
      </w:r>
      <w:r w:rsidR="00AA77FF">
        <w:rPr>
          <w:sz w:val="28"/>
        </w:rPr>
        <w:t xml:space="preserve"> 6</w:t>
      </w:r>
      <w:r w:rsidR="008275DA">
        <w:rPr>
          <w:sz w:val="28"/>
        </w:rPr>
        <w:t>0</w:t>
      </w:r>
      <w:r w:rsidR="0083389C">
        <w:rPr>
          <w:sz w:val="28"/>
        </w:rPr>
        <w:t xml:space="preserve"> points. </w:t>
      </w:r>
      <w:r w:rsidR="008275DA" w:rsidRPr="008275DA">
        <w:rPr>
          <w:sz w:val="28"/>
        </w:rPr>
        <w:t>Your finished report</w:t>
      </w:r>
      <w:r w:rsidR="00AA77FF">
        <w:rPr>
          <w:sz w:val="28"/>
        </w:rPr>
        <w:t xml:space="preserve"> must include a map (Free space).</w:t>
      </w:r>
      <w:r w:rsidR="00B501EA">
        <w:rPr>
          <w:sz w:val="28"/>
        </w:rPr>
        <w:t xml:space="preserve"> Your graphic organizer must be complete with each source cited, and information noted. Every display must show the name of your explorer. </w:t>
      </w:r>
    </w:p>
    <w:p w:rsidR="00B53FBF" w:rsidRPr="008275DA" w:rsidRDefault="0083389C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Total Score______________</w:t>
      </w:r>
    </w:p>
    <w:sectPr w:rsidR="00B53FBF" w:rsidRPr="008275DA" w:rsidSect="00B501EA">
      <w:pgSz w:w="12240" w:h="15840"/>
      <w:pgMar w:top="720" w:right="1080" w:bottom="72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NewRomanMS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53FBF"/>
    <w:rsid w:val="0004025B"/>
    <w:rsid w:val="004C2169"/>
    <w:rsid w:val="008275DA"/>
    <w:rsid w:val="0083389C"/>
    <w:rsid w:val="00AA77FF"/>
    <w:rsid w:val="00B501EA"/>
    <w:rsid w:val="00B53FBF"/>
    <w:rsid w:val="00BE2BCC"/>
  </w:rsids>
  <m:mathPr>
    <m:mathFont m:val="Chalkboar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2E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53FB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208</Words>
  <Characters>1190</Characters>
  <Application>Microsoft Macintosh Word</Application>
  <DocSecurity>0</DocSecurity>
  <Lines>9</Lines>
  <Paragraphs>2</Paragraphs>
  <ScaleCrop>false</ScaleCrop>
  <Company>MTLBOE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 Admin</dc:creator>
  <cp:keywords/>
  <cp:lastModifiedBy>MTL Admin</cp:lastModifiedBy>
  <cp:revision>3</cp:revision>
  <cp:lastPrinted>2011-11-22T15:17:00Z</cp:lastPrinted>
  <dcterms:created xsi:type="dcterms:W3CDTF">2011-11-22T15:18:00Z</dcterms:created>
  <dcterms:modified xsi:type="dcterms:W3CDTF">2013-01-21T21:22:00Z</dcterms:modified>
</cp:coreProperties>
</file>